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F38" w:rsidRPr="00587F38" w:rsidRDefault="00587F38" w:rsidP="00587F38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87F38">
        <w:rPr>
          <w:rFonts w:ascii="Times New Roman" w:hAnsi="Times New Roman" w:cs="Times New Roman"/>
          <w:noProof/>
          <w:sz w:val="28"/>
          <w:szCs w:val="28"/>
          <w:lang w:eastAsia="ru-RU"/>
        </w:rPr>
        <w:t>22 августа 2025 года начальник штаба и члены Поискового отряда «Казначей 21» и Молодежного совета Управления Федерального казначейства по Чувашской Республике в преддверии памятных дат - Дня воинской славы России и Разгрома немецко-фашистских войск в Курской битве возложили цветы к вечному огню в Мемориальном комплексе «Победа».</w:t>
      </w:r>
    </w:p>
    <w:p w:rsidR="00587F38" w:rsidRPr="00587F38" w:rsidRDefault="00587F38" w:rsidP="00587F38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87F38" w:rsidRPr="00587F38" w:rsidRDefault="00587F38" w:rsidP="00587F38">
      <w:pPr>
        <w:spacing w:after="0"/>
        <w:ind w:firstLine="709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587F3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Курская битва - одно из ключевых сражений Великой Отечественной войны, длившееся с 5 июля по 23 августа 1943 года. </w:t>
      </w:r>
    </w:p>
    <w:p w:rsidR="00587F38" w:rsidRDefault="00587F38" w:rsidP="00587F38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87F3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Разгром врага под Курском стал важным этапом в достижении коренного перелома в ходе войны.</w:t>
      </w:r>
      <w:r w:rsidRPr="00587F3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A4EA5" w:rsidRPr="00587F38" w:rsidRDefault="00587F38" w:rsidP="00587F38">
      <w:pPr>
        <w:spacing w:after="0"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4A6A52" wp14:editId="03DD9752">
            <wp:extent cx="5940425" cy="495681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Возложение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5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E84" w:rsidRDefault="00587F38" w:rsidP="001A1E84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7557BCC" wp14:editId="157B115C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Возложение 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Возложение 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23049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Возложение 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3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1E84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014" w:rsidRDefault="006B0014" w:rsidP="006B0014">
      <w:pPr>
        <w:spacing w:after="0" w:line="240" w:lineRule="auto"/>
      </w:pPr>
      <w:r>
        <w:separator/>
      </w:r>
    </w:p>
  </w:endnote>
  <w:endnote w:type="continuationSeparator" w:id="0">
    <w:p w:rsidR="006B0014" w:rsidRDefault="006B0014" w:rsidP="006B0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014" w:rsidRDefault="006B0014" w:rsidP="006B0014">
      <w:pPr>
        <w:spacing w:after="0" w:line="240" w:lineRule="auto"/>
      </w:pPr>
      <w:r>
        <w:separator/>
      </w:r>
    </w:p>
  </w:footnote>
  <w:footnote w:type="continuationSeparator" w:id="0">
    <w:p w:rsidR="006B0014" w:rsidRDefault="006B0014" w:rsidP="006B0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021376"/>
    <w:rsid w:val="0012480F"/>
    <w:rsid w:val="00183796"/>
    <w:rsid w:val="00193B30"/>
    <w:rsid w:val="001A1E84"/>
    <w:rsid w:val="002375C5"/>
    <w:rsid w:val="00262A98"/>
    <w:rsid w:val="00284898"/>
    <w:rsid w:val="002A1004"/>
    <w:rsid w:val="002E2C04"/>
    <w:rsid w:val="003851F5"/>
    <w:rsid w:val="004D5C94"/>
    <w:rsid w:val="004E075F"/>
    <w:rsid w:val="00587F38"/>
    <w:rsid w:val="006547B6"/>
    <w:rsid w:val="00692180"/>
    <w:rsid w:val="006B0014"/>
    <w:rsid w:val="006D0877"/>
    <w:rsid w:val="006F539E"/>
    <w:rsid w:val="00720AE2"/>
    <w:rsid w:val="00733C13"/>
    <w:rsid w:val="007A3695"/>
    <w:rsid w:val="007A75FC"/>
    <w:rsid w:val="007F6107"/>
    <w:rsid w:val="00824B8D"/>
    <w:rsid w:val="00833365"/>
    <w:rsid w:val="008A3147"/>
    <w:rsid w:val="008F0740"/>
    <w:rsid w:val="0093364E"/>
    <w:rsid w:val="00966C32"/>
    <w:rsid w:val="009968C0"/>
    <w:rsid w:val="009E1B49"/>
    <w:rsid w:val="009E37F2"/>
    <w:rsid w:val="00A8012D"/>
    <w:rsid w:val="00AB3779"/>
    <w:rsid w:val="00B1663C"/>
    <w:rsid w:val="00BA1A50"/>
    <w:rsid w:val="00BA4EA5"/>
    <w:rsid w:val="00C51AE1"/>
    <w:rsid w:val="00CB1AB7"/>
    <w:rsid w:val="00DB62E5"/>
    <w:rsid w:val="00DE70C5"/>
    <w:rsid w:val="00E04E8E"/>
    <w:rsid w:val="00E10340"/>
    <w:rsid w:val="00E14120"/>
    <w:rsid w:val="00E34C73"/>
    <w:rsid w:val="00E401B7"/>
    <w:rsid w:val="00EF1C69"/>
    <w:rsid w:val="00F42F9B"/>
    <w:rsid w:val="00FB3F4F"/>
    <w:rsid w:val="00FC03E8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164DB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014"/>
  </w:style>
  <w:style w:type="paragraph" w:styleId="a5">
    <w:name w:val="footer"/>
    <w:basedOn w:val="a"/>
    <w:link w:val="a6"/>
    <w:uiPriority w:val="99"/>
    <w:unhideWhenUsed/>
    <w:rsid w:val="006B00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4639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4570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6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254">
          <w:marLeft w:val="120"/>
          <w:marRight w:val="120"/>
          <w:marTop w:val="3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8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2D4E6-F297-44B3-BF65-4963883E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2025-08-25T06:09:00Z</dcterms:created>
  <dcterms:modified xsi:type="dcterms:W3CDTF">2025-08-25T06:09:00Z</dcterms:modified>
</cp:coreProperties>
</file>